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5BAA" w14:textId="344D2EF2" w:rsidR="002E7268" w:rsidRPr="002E7268" w:rsidRDefault="002E7268" w:rsidP="002E726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2E7268">
        <w:rPr>
          <w:b/>
          <w:sz w:val="24"/>
          <w:szCs w:val="24"/>
        </w:rPr>
        <w:t>COMPETITION</w:t>
      </w:r>
      <w:r>
        <w:rPr>
          <w:b/>
          <w:sz w:val="24"/>
          <w:szCs w:val="24"/>
        </w:rPr>
        <w:t xml:space="preserve"> : </w:t>
      </w:r>
    </w:p>
    <w:p w14:paraId="77894D77" w14:textId="40D537BB" w:rsidR="002E7268" w:rsidRPr="002E7268" w:rsidRDefault="002E7268" w:rsidP="002E726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2E7268">
        <w:rPr>
          <w:b/>
          <w:sz w:val="24"/>
          <w:szCs w:val="24"/>
        </w:rPr>
        <w:t>LIEU</w:t>
      </w:r>
      <w:r>
        <w:rPr>
          <w:b/>
          <w:sz w:val="24"/>
          <w:szCs w:val="24"/>
        </w:rPr>
        <w:t xml:space="preserve"> : </w:t>
      </w:r>
    </w:p>
    <w:p w14:paraId="0F745024" w14:textId="4FA15E53" w:rsidR="002E7268" w:rsidRDefault="002E7268" w:rsidP="003848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2E7268">
        <w:rPr>
          <w:b/>
          <w:sz w:val="24"/>
          <w:szCs w:val="24"/>
        </w:rPr>
        <w:t>DATES</w:t>
      </w:r>
      <w:r>
        <w:rPr>
          <w:b/>
          <w:sz w:val="24"/>
          <w:szCs w:val="24"/>
        </w:rPr>
        <w:t xml:space="preserve"> : </w:t>
      </w:r>
    </w:p>
    <w:p w14:paraId="111AE3C9" w14:textId="77777777" w:rsidR="0038484E" w:rsidRDefault="0038484E" w:rsidP="00751A5C">
      <w:pPr>
        <w:spacing w:after="0" w:line="240" w:lineRule="auto"/>
        <w:jc w:val="both"/>
        <w:rPr>
          <w:b/>
          <w:sz w:val="24"/>
          <w:szCs w:val="24"/>
        </w:rPr>
      </w:pPr>
    </w:p>
    <w:p w14:paraId="401D128E" w14:textId="7168AA45" w:rsidR="007851B8" w:rsidRDefault="00C97334" w:rsidP="00751A5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ARBITRE RESPONSABLE :</w:t>
      </w:r>
    </w:p>
    <w:p w14:paraId="7DB4D677" w14:textId="3B526944" w:rsidR="009652FA" w:rsidRPr="00A46F3A" w:rsidRDefault="00456F96" w:rsidP="00A46F3A">
      <w:pPr>
        <w:pStyle w:val="Paragraphedeliste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 tireurs et planches</w:t>
      </w:r>
      <w:r w:rsidR="00A92A9E">
        <w:rPr>
          <w:sz w:val="24"/>
          <w:szCs w:val="24"/>
        </w:rPr>
        <w:t> :</w:t>
      </w:r>
    </w:p>
    <w:p w14:paraId="606D1479" w14:textId="77777777" w:rsidR="007F42C3" w:rsidRDefault="009C2D66" w:rsidP="00A46F3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56F96">
        <w:rPr>
          <w:sz w:val="24"/>
          <w:szCs w:val="24"/>
        </w:rPr>
        <w:t>Amplitude horaire du tir</w:t>
      </w:r>
      <w:r w:rsidR="007F42C3">
        <w:rPr>
          <w:sz w:val="24"/>
          <w:szCs w:val="24"/>
        </w:rPr>
        <w:t>:</w:t>
      </w:r>
      <w:r w:rsidR="007D1FA5">
        <w:rPr>
          <w:sz w:val="24"/>
          <w:szCs w:val="24"/>
        </w:rPr>
        <w:t xml:space="preserve"> </w:t>
      </w:r>
    </w:p>
    <w:p w14:paraId="1D948ECA" w14:textId="3C6FB4BC" w:rsidR="00456F96" w:rsidRDefault="007F42C3" w:rsidP="00A46F3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D1FA5">
        <w:rPr>
          <w:sz w:val="24"/>
          <w:szCs w:val="24"/>
        </w:rPr>
        <w:t xml:space="preserve">espect des </w:t>
      </w:r>
      <w:r w:rsidR="00C5015D">
        <w:rPr>
          <w:sz w:val="24"/>
          <w:szCs w:val="24"/>
        </w:rPr>
        <w:t>horaires</w:t>
      </w:r>
      <w:r w:rsidR="00C5015D" w:rsidRPr="00456F96">
        <w:rPr>
          <w:sz w:val="24"/>
          <w:szCs w:val="24"/>
        </w:rPr>
        <w:t xml:space="preserve"> :</w:t>
      </w:r>
      <w:r w:rsidR="009C2D66" w:rsidRPr="00456F96">
        <w:rPr>
          <w:sz w:val="24"/>
          <w:szCs w:val="24"/>
        </w:rPr>
        <w:t xml:space="preserve"> </w:t>
      </w:r>
    </w:p>
    <w:p w14:paraId="578AD216" w14:textId="55E5B611" w:rsidR="00456F96" w:rsidRDefault="00456F96" w:rsidP="002E726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Conditions climatiques</w:t>
      </w:r>
      <w:r w:rsidR="00A46F3A" w:rsidRPr="00A46F3A">
        <w:rPr>
          <w:sz w:val="24"/>
          <w:szCs w:val="24"/>
        </w:rPr>
        <w:t> :</w:t>
      </w:r>
    </w:p>
    <w:p w14:paraId="0FA80F68" w14:textId="77777777" w:rsidR="002E7268" w:rsidRPr="002E7268" w:rsidRDefault="002E7268" w:rsidP="002E7268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1D20060F" w14:textId="6E44CF10" w:rsidR="007851B8" w:rsidRPr="007851B8" w:rsidRDefault="009652FA" w:rsidP="007851B8">
      <w:pPr>
        <w:pStyle w:val="Paragraphedeliste"/>
        <w:numPr>
          <w:ilvl w:val="0"/>
          <w:numId w:val="1"/>
        </w:numPr>
        <w:spacing w:before="480" w:after="0" w:line="240" w:lineRule="auto"/>
        <w:ind w:left="714" w:hanging="357"/>
        <w:jc w:val="both"/>
        <w:rPr>
          <w:b/>
          <w:sz w:val="28"/>
          <w:szCs w:val="24"/>
        </w:rPr>
      </w:pPr>
      <w:r w:rsidRPr="00084BA0">
        <w:rPr>
          <w:b/>
          <w:sz w:val="28"/>
          <w:szCs w:val="24"/>
        </w:rPr>
        <w:t>ORGANISATION DU STAND</w:t>
      </w:r>
    </w:p>
    <w:p w14:paraId="441A190E" w14:textId="77777777" w:rsidR="007F42C3" w:rsidRDefault="001579BB" w:rsidP="001579BB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1579BB">
        <w:rPr>
          <w:sz w:val="24"/>
          <w:szCs w:val="24"/>
        </w:rPr>
        <w:t xml:space="preserve">Staff club : </w:t>
      </w:r>
    </w:p>
    <w:p w14:paraId="581BA920" w14:textId="5EC13CE4" w:rsidR="007F42C3" w:rsidRDefault="007F42C3" w:rsidP="007F42C3">
      <w:pPr>
        <w:pStyle w:val="Paragraphedelist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1579BB" w:rsidRPr="001579BB">
        <w:rPr>
          <w:sz w:val="24"/>
          <w:szCs w:val="24"/>
        </w:rPr>
        <w:t>irigeants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  <w:r w:rsidR="001579BB" w:rsidRPr="001579BB">
        <w:rPr>
          <w:sz w:val="24"/>
          <w:szCs w:val="24"/>
        </w:rPr>
        <w:t xml:space="preserve"> </w:t>
      </w:r>
    </w:p>
    <w:p w14:paraId="41F20CD7" w14:textId="3649D7A3" w:rsidR="007F42C3" w:rsidRDefault="007F42C3" w:rsidP="007F42C3">
      <w:pPr>
        <w:pStyle w:val="Paragraphedelist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579BB" w:rsidRPr="001579BB">
        <w:rPr>
          <w:sz w:val="24"/>
          <w:szCs w:val="24"/>
        </w:rPr>
        <w:t>hargeurs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  <w:r w:rsidR="001579BB" w:rsidRPr="001579BB">
        <w:rPr>
          <w:sz w:val="24"/>
          <w:szCs w:val="24"/>
        </w:rPr>
        <w:t xml:space="preserve"> </w:t>
      </w:r>
    </w:p>
    <w:p w14:paraId="414BFCA0" w14:textId="49E255C4" w:rsidR="001579BB" w:rsidRPr="001579BB" w:rsidRDefault="007F42C3" w:rsidP="007F42C3">
      <w:pPr>
        <w:pStyle w:val="Paragraphedelist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1579BB" w:rsidRPr="001579BB">
        <w:rPr>
          <w:sz w:val="24"/>
          <w:szCs w:val="24"/>
        </w:rPr>
        <w:t>aintenance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</w:p>
    <w:p w14:paraId="172363ED" w14:textId="444E09CC" w:rsidR="007F42C3" w:rsidRDefault="001579BB" w:rsidP="00A92A9E">
      <w:pPr>
        <w:pStyle w:val="Paragraphedeliste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 w:rsidRPr="00A92A9E">
        <w:rPr>
          <w:sz w:val="24"/>
          <w:szCs w:val="24"/>
        </w:rPr>
        <w:t>Installations</w:t>
      </w:r>
      <w:r w:rsidR="007D1FA5" w:rsidRPr="00A92A9E">
        <w:rPr>
          <w:sz w:val="24"/>
          <w:szCs w:val="24"/>
        </w:rPr>
        <w:t xml:space="preserve"> de tir : </w:t>
      </w:r>
      <w:r w:rsidR="00456F96" w:rsidRPr="00A92A9E">
        <w:rPr>
          <w:sz w:val="24"/>
          <w:szCs w:val="24"/>
        </w:rPr>
        <w:t>nombres de postes ou pas de tir</w:t>
      </w:r>
    </w:p>
    <w:p w14:paraId="3E7C99F0" w14:textId="4FCC9FBE" w:rsidR="009652FA" w:rsidRPr="00A92A9E" w:rsidRDefault="007F42C3" w:rsidP="00A92A9E">
      <w:pPr>
        <w:pStyle w:val="Paragraphedeliste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D1FA5" w:rsidRPr="00A92A9E">
        <w:rPr>
          <w:sz w:val="24"/>
          <w:szCs w:val="24"/>
        </w:rPr>
        <w:t>ménagement des pas de tir</w:t>
      </w:r>
    </w:p>
    <w:p w14:paraId="76EEE16A" w14:textId="77777777" w:rsidR="007F42C3" w:rsidRDefault="001579BB" w:rsidP="00A92A9E">
      <w:pPr>
        <w:pStyle w:val="Paragraphedeliste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 w:rsidRPr="00A92A9E">
        <w:rPr>
          <w:sz w:val="24"/>
          <w:szCs w:val="24"/>
        </w:rPr>
        <w:t>Accueil</w:t>
      </w:r>
      <w:r w:rsidR="007D1FA5" w:rsidRPr="00A92A9E">
        <w:rPr>
          <w:sz w:val="24"/>
          <w:szCs w:val="24"/>
        </w:rPr>
        <w:t xml:space="preserve"> : </w:t>
      </w:r>
    </w:p>
    <w:p w14:paraId="4CDD350C" w14:textId="00DAB4A0" w:rsidR="007F42C3" w:rsidRDefault="007F42C3" w:rsidP="007F42C3">
      <w:pPr>
        <w:pStyle w:val="Paragraphedeliste"/>
        <w:numPr>
          <w:ilvl w:val="1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579BB">
        <w:rPr>
          <w:sz w:val="24"/>
          <w:szCs w:val="24"/>
        </w:rPr>
        <w:t>ignalétique</w:t>
      </w:r>
      <w:r w:rsidR="007851B8">
        <w:rPr>
          <w:sz w:val="24"/>
          <w:szCs w:val="24"/>
        </w:rPr>
        <w:t xml:space="preserve"> d’accès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  <w:r w:rsidR="007851B8">
        <w:rPr>
          <w:sz w:val="24"/>
          <w:szCs w:val="24"/>
        </w:rPr>
        <w:t xml:space="preserve"> </w:t>
      </w:r>
    </w:p>
    <w:p w14:paraId="147649D7" w14:textId="6150059C" w:rsidR="007F42C3" w:rsidRDefault="007F42C3" w:rsidP="007F42C3">
      <w:pPr>
        <w:pStyle w:val="Paragraphedeliste"/>
        <w:numPr>
          <w:ilvl w:val="1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7851B8">
        <w:rPr>
          <w:sz w:val="24"/>
          <w:szCs w:val="24"/>
        </w:rPr>
        <w:t>rking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  <w:r w:rsidR="007851B8">
        <w:rPr>
          <w:sz w:val="24"/>
          <w:szCs w:val="24"/>
        </w:rPr>
        <w:t xml:space="preserve"> </w:t>
      </w:r>
    </w:p>
    <w:p w14:paraId="289DDF7D" w14:textId="55F4274F" w:rsidR="007F42C3" w:rsidRDefault="007F42C3" w:rsidP="007F42C3">
      <w:pPr>
        <w:pStyle w:val="Paragraphedeliste"/>
        <w:numPr>
          <w:ilvl w:val="1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D1FA5" w:rsidRPr="00A92A9E">
        <w:rPr>
          <w:sz w:val="24"/>
          <w:szCs w:val="24"/>
        </w:rPr>
        <w:t>lub house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</w:p>
    <w:p w14:paraId="0A03342D" w14:textId="1294EDC0" w:rsidR="007F42C3" w:rsidRDefault="007F42C3" w:rsidP="007F42C3">
      <w:pPr>
        <w:pStyle w:val="Paragraphedeliste"/>
        <w:numPr>
          <w:ilvl w:val="1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7D1FA5" w:rsidRPr="00A92A9E">
        <w:rPr>
          <w:sz w:val="24"/>
          <w:szCs w:val="24"/>
        </w:rPr>
        <w:t>ocal des arbitres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  <w:r w:rsidR="007851B8">
        <w:rPr>
          <w:sz w:val="24"/>
          <w:szCs w:val="24"/>
        </w:rPr>
        <w:t xml:space="preserve"> </w:t>
      </w:r>
    </w:p>
    <w:p w14:paraId="4D2A576A" w14:textId="76718F60" w:rsidR="009652FA" w:rsidRDefault="007F42C3" w:rsidP="007F42C3">
      <w:pPr>
        <w:pStyle w:val="Paragraphedeliste"/>
        <w:numPr>
          <w:ilvl w:val="1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851B8">
        <w:rPr>
          <w:sz w:val="24"/>
          <w:szCs w:val="24"/>
        </w:rPr>
        <w:t>anitaires</w:t>
      </w:r>
      <w:r w:rsidR="002D069C">
        <w:rPr>
          <w:sz w:val="24"/>
          <w:szCs w:val="24"/>
        </w:rPr>
        <w:t xml:space="preserve"> </w:t>
      </w:r>
      <w:r w:rsidR="006164B3">
        <w:rPr>
          <w:sz w:val="24"/>
          <w:szCs w:val="24"/>
        </w:rPr>
        <w:t>:</w:t>
      </w:r>
    </w:p>
    <w:p w14:paraId="09D40984" w14:textId="06977BEB" w:rsidR="001579BB" w:rsidRPr="00A92A9E" w:rsidRDefault="001579BB" w:rsidP="00A92A9E">
      <w:pPr>
        <w:pStyle w:val="Paragraphedeliste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Restauration</w:t>
      </w:r>
    </w:p>
    <w:p w14:paraId="5D6D3129" w14:textId="77777777" w:rsidR="00A92A9E" w:rsidRPr="00A92A9E" w:rsidRDefault="00A92A9E" w:rsidP="00A92A9E">
      <w:pPr>
        <w:pStyle w:val="Paragraphedeliste"/>
        <w:spacing w:before="120" w:after="0" w:line="240" w:lineRule="auto"/>
        <w:jc w:val="both"/>
        <w:rPr>
          <w:sz w:val="24"/>
          <w:szCs w:val="24"/>
        </w:rPr>
      </w:pPr>
    </w:p>
    <w:p w14:paraId="0EE01E47" w14:textId="1BEFE7D6" w:rsidR="004145AD" w:rsidRPr="00084BA0" w:rsidRDefault="007851B8" w:rsidP="00084BA0">
      <w:pPr>
        <w:pStyle w:val="Paragraphedeliste"/>
        <w:numPr>
          <w:ilvl w:val="0"/>
          <w:numId w:val="1"/>
        </w:numPr>
        <w:spacing w:before="240" w:after="0" w:line="240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PREPARATION ET DEROULEMENT DE LA COMPETITION</w:t>
      </w:r>
    </w:p>
    <w:p w14:paraId="46AF2A02" w14:textId="211C7F1B" w:rsidR="001579BB" w:rsidRDefault="001579BB" w:rsidP="001579BB">
      <w:pPr>
        <w:pStyle w:val="Paragraphedeliste"/>
        <w:numPr>
          <w:ilvl w:val="0"/>
          <w:numId w:val="7"/>
        </w:numPr>
        <w:spacing w:before="240" w:after="0" w:line="240" w:lineRule="auto"/>
        <w:jc w:val="both"/>
        <w:rPr>
          <w:sz w:val="24"/>
          <w:szCs w:val="24"/>
        </w:rPr>
      </w:pPr>
      <w:r w:rsidRPr="001579BB">
        <w:rPr>
          <w:sz w:val="24"/>
          <w:szCs w:val="24"/>
        </w:rPr>
        <w:t>Secrétariat assuré par</w:t>
      </w:r>
      <w:r w:rsidR="002D069C">
        <w:rPr>
          <w:sz w:val="24"/>
          <w:szCs w:val="24"/>
        </w:rPr>
        <w:t> :</w:t>
      </w:r>
    </w:p>
    <w:p w14:paraId="0A117127" w14:textId="73791CA6" w:rsidR="00C97334" w:rsidRDefault="00C97334" w:rsidP="001579BB">
      <w:pPr>
        <w:pStyle w:val="Paragraphedeliste"/>
        <w:numPr>
          <w:ilvl w:val="0"/>
          <w:numId w:val="7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Délégué Fédéral :</w:t>
      </w:r>
    </w:p>
    <w:p w14:paraId="45073109" w14:textId="4B1E26FA" w:rsidR="00C5015D" w:rsidRDefault="00C5015D" w:rsidP="007851B8">
      <w:pPr>
        <w:pStyle w:val="Paragraphedeliste"/>
        <w:numPr>
          <w:ilvl w:val="0"/>
          <w:numId w:val="7"/>
        </w:numPr>
        <w:spacing w:before="240" w:after="0" w:line="240" w:lineRule="auto"/>
        <w:jc w:val="both"/>
        <w:rPr>
          <w:sz w:val="24"/>
          <w:szCs w:val="24"/>
        </w:rPr>
      </w:pPr>
      <w:r w:rsidRPr="007851B8">
        <w:rPr>
          <w:sz w:val="24"/>
          <w:szCs w:val="24"/>
        </w:rPr>
        <w:t>Topo sur les barrages : constitution des équipes et déroulement des barrages</w:t>
      </w:r>
    </w:p>
    <w:p w14:paraId="6251B182" w14:textId="77777777" w:rsidR="001579BB" w:rsidRPr="007851B8" w:rsidRDefault="001579BB" w:rsidP="00C97334">
      <w:pPr>
        <w:pStyle w:val="Paragraphedeliste"/>
        <w:spacing w:before="240" w:after="0" w:line="240" w:lineRule="auto"/>
        <w:jc w:val="both"/>
        <w:rPr>
          <w:sz w:val="24"/>
          <w:szCs w:val="24"/>
        </w:rPr>
      </w:pPr>
    </w:p>
    <w:p w14:paraId="71905B1B" w14:textId="77777777" w:rsidR="00BA1E5C" w:rsidRPr="00084BA0" w:rsidRDefault="00BA1E5C" w:rsidP="00084BA0">
      <w:pPr>
        <w:pStyle w:val="Paragraphedeliste"/>
        <w:numPr>
          <w:ilvl w:val="0"/>
          <w:numId w:val="1"/>
        </w:numPr>
        <w:spacing w:before="240" w:after="0" w:line="240" w:lineRule="auto"/>
        <w:jc w:val="both"/>
        <w:rPr>
          <w:b/>
          <w:sz w:val="28"/>
          <w:szCs w:val="24"/>
        </w:rPr>
      </w:pPr>
      <w:r w:rsidRPr="00084BA0">
        <w:rPr>
          <w:b/>
          <w:sz w:val="28"/>
          <w:szCs w:val="24"/>
        </w:rPr>
        <w:t>INCIDENTS, RECLAMATIONS, AUTRE…</w:t>
      </w:r>
    </w:p>
    <w:p w14:paraId="198AD643" w14:textId="7313B159" w:rsidR="002E7268" w:rsidRDefault="002610F8" w:rsidP="001579BB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Rapporter tous les faits notoires de la compétition, les mesures de réajustement prises.</w:t>
      </w:r>
    </w:p>
    <w:p w14:paraId="1133B1EB" w14:textId="4D835AA9" w:rsidR="00C97334" w:rsidRDefault="00C97334" w:rsidP="00C97334">
      <w:pPr>
        <w:pStyle w:val="Paragraphedeliste"/>
        <w:numPr>
          <w:ilvl w:val="0"/>
          <w:numId w:val="1"/>
        </w:numPr>
        <w:spacing w:before="240"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HOTELLERIE</w:t>
      </w:r>
    </w:p>
    <w:p w14:paraId="5967D190" w14:textId="2C87D62C" w:rsidR="00C97334" w:rsidRDefault="00C97334" w:rsidP="00C97334">
      <w:pPr>
        <w:pStyle w:val="Paragraphedeliste"/>
        <w:numPr>
          <w:ilvl w:val="0"/>
          <w:numId w:val="9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Qualité de l’hébergement :</w:t>
      </w:r>
    </w:p>
    <w:p w14:paraId="3AC4C490" w14:textId="60541434" w:rsidR="00C97334" w:rsidRDefault="00C97334" w:rsidP="00C97334">
      <w:pPr>
        <w:pStyle w:val="Paragraphedeliste"/>
        <w:numPr>
          <w:ilvl w:val="0"/>
          <w:numId w:val="9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Qualité de la restauration :</w:t>
      </w:r>
    </w:p>
    <w:p w14:paraId="22DF1E93" w14:textId="564BC0E1" w:rsidR="00C97334" w:rsidRDefault="00C97334" w:rsidP="00C97334">
      <w:pPr>
        <w:pStyle w:val="Paragraphedeliste"/>
        <w:numPr>
          <w:ilvl w:val="0"/>
          <w:numId w:val="9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Problèmes rencontrés :</w:t>
      </w:r>
    </w:p>
    <w:p w14:paraId="571A5AE8" w14:textId="77777777" w:rsidR="00C97334" w:rsidRPr="00C97334" w:rsidRDefault="00C97334" w:rsidP="002D069C">
      <w:pPr>
        <w:pStyle w:val="Paragraphedeliste"/>
        <w:spacing w:before="240" w:after="0" w:line="240" w:lineRule="auto"/>
        <w:jc w:val="both"/>
        <w:rPr>
          <w:sz w:val="24"/>
          <w:szCs w:val="24"/>
        </w:rPr>
      </w:pPr>
    </w:p>
    <w:p w14:paraId="6D16509A" w14:textId="30AF552C" w:rsidR="00F93A8D" w:rsidRPr="00084BA0" w:rsidRDefault="001579BB" w:rsidP="000A5603">
      <w:pPr>
        <w:pStyle w:val="Paragraphedeliste"/>
        <w:numPr>
          <w:ilvl w:val="0"/>
          <w:numId w:val="1"/>
        </w:numPr>
        <w:spacing w:before="240" w:after="0" w:line="480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AUTRES REMARQUES</w:t>
      </w:r>
    </w:p>
    <w:p w14:paraId="0C1F1684" w14:textId="77777777" w:rsidR="008D2A48" w:rsidRDefault="002610F8" w:rsidP="002E7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Axes d’amélioration</w:t>
      </w:r>
    </w:p>
    <w:p w14:paraId="1FAF6F17" w14:textId="77777777" w:rsidR="002610F8" w:rsidRDefault="002610F8" w:rsidP="002E7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Conclusion</w:t>
      </w:r>
    </w:p>
    <w:p w14:paraId="0EFA03BF" w14:textId="77777777" w:rsidR="002E7268" w:rsidRDefault="002E7268" w:rsidP="002E7268">
      <w:pPr>
        <w:spacing w:after="0" w:line="240" w:lineRule="auto"/>
        <w:jc w:val="both"/>
        <w:rPr>
          <w:sz w:val="24"/>
          <w:szCs w:val="24"/>
        </w:rPr>
      </w:pPr>
    </w:p>
    <w:p w14:paraId="308981D1" w14:textId="77777777" w:rsidR="002E7268" w:rsidRDefault="002E7268" w:rsidP="002E7268">
      <w:pPr>
        <w:spacing w:after="0" w:line="240" w:lineRule="auto"/>
        <w:jc w:val="both"/>
        <w:rPr>
          <w:sz w:val="24"/>
          <w:szCs w:val="24"/>
        </w:rPr>
      </w:pPr>
    </w:p>
    <w:p w14:paraId="684F52ED" w14:textId="77777777" w:rsidR="002E7268" w:rsidRDefault="002E7268" w:rsidP="002E7268">
      <w:pPr>
        <w:spacing w:after="0" w:line="240" w:lineRule="auto"/>
        <w:jc w:val="both"/>
        <w:rPr>
          <w:sz w:val="24"/>
          <w:szCs w:val="24"/>
        </w:rPr>
      </w:pPr>
    </w:p>
    <w:p w14:paraId="5B7EA361" w14:textId="77777777" w:rsidR="002E7268" w:rsidRDefault="002E7268" w:rsidP="002E7268">
      <w:pPr>
        <w:spacing w:after="0" w:line="240" w:lineRule="auto"/>
        <w:jc w:val="both"/>
        <w:rPr>
          <w:sz w:val="24"/>
          <w:szCs w:val="24"/>
        </w:rPr>
      </w:pPr>
    </w:p>
    <w:p w14:paraId="77E6D283" w14:textId="05935C74" w:rsidR="002E7268" w:rsidRPr="00751A5C" w:rsidRDefault="002E7268" w:rsidP="002E7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 le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NOM/Prénom</w:t>
      </w:r>
    </w:p>
    <w:sectPr w:rsidR="002E7268" w:rsidRPr="00751A5C" w:rsidSect="002E7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87CF" w14:textId="77777777" w:rsidR="00DB1537" w:rsidRDefault="00DB1537" w:rsidP="00084BA0">
      <w:pPr>
        <w:spacing w:after="0" w:line="240" w:lineRule="auto"/>
      </w:pPr>
      <w:r>
        <w:separator/>
      </w:r>
    </w:p>
  </w:endnote>
  <w:endnote w:type="continuationSeparator" w:id="0">
    <w:p w14:paraId="2BED09ED" w14:textId="77777777" w:rsidR="00DB1537" w:rsidRDefault="00DB1537" w:rsidP="0008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8D30" w14:textId="77777777" w:rsidR="002E7268" w:rsidRDefault="002E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DDDC" w14:textId="06145AA5" w:rsidR="00084BA0" w:rsidRDefault="00084B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E60E" w14:textId="77777777" w:rsidR="002E7268" w:rsidRDefault="002E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1DF3" w14:textId="77777777" w:rsidR="00DB1537" w:rsidRDefault="00DB1537" w:rsidP="00084BA0">
      <w:pPr>
        <w:spacing w:after="0" w:line="240" w:lineRule="auto"/>
      </w:pPr>
      <w:r>
        <w:separator/>
      </w:r>
    </w:p>
  </w:footnote>
  <w:footnote w:type="continuationSeparator" w:id="0">
    <w:p w14:paraId="4457E66D" w14:textId="77777777" w:rsidR="00DB1537" w:rsidRDefault="00DB1537" w:rsidP="0008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A80" w14:textId="77777777" w:rsidR="002E7268" w:rsidRDefault="002E72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2492" w14:textId="77777777" w:rsidR="00084BA0" w:rsidRDefault="00084BA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7E5C" w14:textId="77777777" w:rsidR="002E7268" w:rsidRDefault="002E72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C8C"/>
    <w:multiLevelType w:val="hybridMultilevel"/>
    <w:tmpl w:val="B9CAF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5C6A"/>
    <w:multiLevelType w:val="hybridMultilevel"/>
    <w:tmpl w:val="3A5E7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930D6"/>
    <w:multiLevelType w:val="hybridMultilevel"/>
    <w:tmpl w:val="A4E8D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0831"/>
    <w:multiLevelType w:val="hybridMultilevel"/>
    <w:tmpl w:val="ED74F9A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A26E48"/>
    <w:multiLevelType w:val="hybridMultilevel"/>
    <w:tmpl w:val="3A2C1D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E5171"/>
    <w:multiLevelType w:val="hybridMultilevel"/>
    <w:tmpl w:val="6B1815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5BD0"/>
    <w:multiLevelType w:val="hybridMultilevel"/>
    <w:tmpl w:val="10B65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F6A8D"/>
    <w:multiLevelType w:val="hybridMultilevel"/>
    <w:tmpl w:val="E020ABD6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58520ED3"/>
    <w:multiLevelType w:val="hybridMultilevel"/>
    <w:tmpl w:val="A3C2FD50"/>
    <w:lvl w:ilvl="0" w:tplc="F12605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93124">
    <w:abstractNumId w:val="4"/>
  </w:num>
  <w:num w:numId="2" w16cid:durableId="14357129">
    <w:abstractNumId w:val="0"/>
  </w:num>
  <w:num w:numId="3" w16cid:durableId="1566723080">
    <w:abstractNumId w:val="1"/>
  </w:num>
  <w:num w:numId="4" w16cid:durableId="578755152">
    <w:abstractNumId w:val="3"/>
  </w:num>
  <w:num w:numId="5" w16cid:durableId="1482653585">
    <w:abstractNumId w:val="5"/>
  </w:num>
  <w:num w:numId="6" w16cid:durableId="471292734">
    <w:abstractNumId w:val="2"/>
  </w:num>
  <w:num w:numId="7" w16cid:durableId="1142693010">
    <w:abstractNumId w:val="6"/>
  </w:num>
  <w:num w:numId="8" w16cid:durableId="960768991">
    <w:abstractNumId w:val="7"/>
  </w:num>
  <w:num w:numId="9" w16cid:durableId="1009991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5C"/>
    <w:rsid w:val="00084BA0"/>
    <w:rsid w:val="000A5603"/>
    <w:rsid w:val="000C1AA0"/>
    <w:rsid w:val="000C6F33"/>
    <w:rsid w:val="00116757"/>
    <w:rsid w:val="00157087"/>
    <w:rsid w:val="001579BB"/>
    <w:rsid w:val="001D2142"/>
    <w:rsid w:val="002260E1"/>
    <w:rsid w:val="002610F8"/>
    <w:rsid w:val="0029253B"/>
    <w:rsid w:val="002B5F60"/>
    <w:rsid w:val="002D069C"/>
    <w:rsid w:val="002E7268"/>
    <w:rsid w:val="002F1374"/>
    <w:rsid w:val="0038484E"/>
    <w:rsid w:val="004145AD"/>
    <w:rsid w:val="00456F96"/>
    <w:rsid w:val="005F1D8E"/>
    <w:rsid w:val="00605BAD"/>
    <w:rsid w:val="006164B3"/>
    <w:rsid w:val="006A09A9"/>
    <w:rsid w:val="006C244B"/>
    <w:rsid w:val="00751A5C"/>
    <w:rsid w:val="007526CD"/>
    <w:rsid w:val="007851B8"/>
    <w:rsid w:val="007D1FA5"/>
    <w:rsid w:val="007E3BFE"/>
    <w:rsid w:val="007F42C3"/>
    <w:rsid w:val="008840C9"/>
    <w:rsid w:val="008972D2"/>
    <w:rsid w:val="00897D42"/>
    <w:rsid w:val="008D2A48"/>
    <w:rsid w:val="00921403"/>
    <w:rsid w:val="00952CCB"/>
    <w:rsid w:val="009652FA"/>
    <w:rsid w:val="009916D8"/>
    <w:rsid w:val="009C2D66"/>
    <w:rsid w:val="00A16AB0"/>
    <w:rsid w:val="00A46F3A"/>
    <w:rsid w:val="00A60E29"/>
    <w:rsid w:val="00A86E90"/>
    <w:rsid w:val="00A92A9E"/>
    <w:rsid w:val="00B85C49"/>
    <w:rsid w:val="00B93175"/>
    <w:rsid w:val="00BA1E5C"/>
    <w:rsid w:val="00BC5F91"/>
    <w:rsid w:val="00C5015D"/>
    <w:rsid w:val="00C97334"/>
    <w:rsid w:val="00D62CD6"/>
    <w:rsid w:val="00D657F4"/>
    <w:rsid w:val="00DB1537"/>
    <w:rsid w:val="00E500EC"/>
    <w:rsid w:val="00E6754A"/>
    <w:rsid w:val="00EF7259"/>
    <w:rsid w:val="00F81771"/>
    <w:rsid w:val="00F936D7"/>
    <w:rsid w:val="00F93A8D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DA43"/>
  <w15:docId w15:val="{566CC57D-77A5-4718-9A96-E3BD1723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4B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BA0"/>
  </w:style>
  <w:style w:type="paragraph" w:styleId="Pieddepage">
    <w:name w:val="footer"/>
    <w:basedOn w:val="Normal"/>
    <w:link w:val="PieddepageCar"/>
    <w:uiPriority w:val="99"/>
    <w:unhideWhenUsed/>
    <w:rsid w:val="0008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6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6 - Trame Rapport Arbitre Responsable - CDC Arbitrage</dc:title>
  <dc:creator>Alexis Régent</dc:creator>
  <cp:lastModifiedBy>Alexis Régent</cp:lastModifiedBy>
  <cp:revision>3</cp:revision>
  <dcterms:created xsi:type="dcterms:W3CDTF">2026-02-20T08:44:00Z</dcterms:created>
  <dcterms:modified xsi:type="dcterms:W3CDTF">2026-02-20T08:45:00Z</dcterms:modified>
</cp:coreProperties>
</file>